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yuanshaoyuan\Library\Containers\com.kingsoft.wpsoffice.mac\Data\C:\Users\yuanshaoyuan\Library\Containers\com.kingsoft.wpsoffice.mac\Data\C:\Documents%20and%20Settings\Administrator\Application%20Data\Kingsoft\wps\addons\pool\win-i386\knewfileres_1.0.0.1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